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74B4" w14:textId="77777777" w:rsidR="00AF1B0F" w:rsidRPr="004D5DB5" w:rsidRDefault="004D5DB5" w:rsidP="00AF1B0F">
      <w:pPr>
        <w:pStyle w:val="Default"/>
        <w:rPr>
          <w:sz w:val="28"/>
          <w:szCs w:val="28"/>
        </w:rPr>
      </w:pPr>
      <w:r w:rsidRPr="004D5DB5">
        <w:rPr>
          <w:sz w:val="28"/>
          <w:szCs w:val="28"/>
        </w:rPr>
        <w:t>ANNO _______</w:t>
      </w:r>
    </w:p>
    <w:p w14:paraId="2AFED1C4" w14:textId="1FAED0D3" w:rsidR="00AF1B0F" w:rsidRPr="000C3E17" w:rsidRDefault="00AF1B0F" w:rsidP="00A449FF">
      <w:pPr>
        <w:pStyle w:val="Default"/>
        <w:ind w:left="4956"/>
        <w:rPr>
          <w:sz w:val="23"/>
          <w:szCs w:val="23"/>
        </w:rPr>
      </w:pPr>
      <w:r>
        <w:t xml:space="preserve"> </w:t>
      </w:r>
    </w:p>
    <w:p w14:paraId="0CC224C6" w14:textId="77777777" w:rsidR="00A449FF" w:rsidRDefault="00A449FF" w:rsidP="00A449FF">
      <w:pPr>
        <w:pStyle w:val="Default"/>
        <w:ind w:left="4956"/>
        <w:rPr>
          <w:b/>
          <w:bCs/>
          <w:sz w:val="23"/>
          <w:szCs w:val="23"/>
        </w:rPr>
      </w:pPr>
    </w:p>
    <w:p w14:paraId="0F0967DF" w14:textId="77777777" w:rsidR="00AF1B0F" w:rsidRDefault="00AF1B0F" w:rsidP="00A449FF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Ufficio Spese di Giustizia </w:t>
      </w:r>
    </w:p>
    <w:p w14:paraId="76E2825E" w14:textId="77777777" w:rsidR="00AF1B0F" w:rsidRDefault="00AF1B0F" w:rsidP="00A449FF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PROCURA DELLA REPUBBLICA </w:t>
      </w:r>
    </w:p>
    <w:p w14:paraId="6AB03E5E" w14:textId="01169869" w:rsidR="00AF1B0F" w:rsidRDefault="00AF1B0F" w:rsidP="00A449FF">
      <w:pPr>
        <w:pStyle w:val="Default"/>
        <w:ind w:left="495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Presso il Tribunale di </w:t>
      </w:r>
      <w:r w:rsidR="00915198">
        <w:rPr>
          <w:b/>
          <w:bCs/>
          <w:sz w:val="23"/>
          <w:szCs w:val="23"/>
        </w:rPr>
        <w:t>Padova</w:t>
      </w:r>
    </w:p>
    <w:p w14:paraId="625DE30A" w14:textId="77777777" w:rsidR="00915198" w:rsidRDefault="00915198" w:rsidP="00A449FF">
      <w:pPr>
        <w:pStyle w:val="Default"/>
        <w:ind w:left="495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Mail:</w:t>
      </w:r>
    </w:p>
    <w:p w14:paraId="1F6C5EFA" w14:textId="46DBD125" w:rsidR="00915198" w:rsidRDefault="00915198" w:rsidP="00A449FF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>liquidazioni.procura.padova@giustizia.it</w:t>
      </w:r>
    </w:p>
    <w:p w14:paraId="734E5695" w14:textId="77777777" w:rsidR="00AF1B0F" w:rsidRPr="001A2F41" w:rsidRDefault="00AF1B0F" w:rsidP="00AF1B0F">
      <w:pPr>
        <w:pStyle w:val="Default"/>
        <w:rPr>
          <w:sz w:val="23"/>
          <w:szCs w:val="23"/>
        </w:rPr>
      </w:pPr>
    </w:p>
    <w:p w14:paraId="1F5C85D2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 SOTTOSCRITTO* ___________________________________________________________ </w:t>
      </w:r>
    </w:p>
    <w:p w14:paraId="3B868E26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NATO A _________________________________________________ IL ___________________ </w:t>
      </w:r>
    </w:p>
    <w:p w14:paraId="34081EDF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RES. IN ________________________________________________________________________ </w:t>
      </w:r>
    </w:p>
    <w:p w14:paraId="36952D66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COD. FISC. _____________________________________________________________________ </w:t>
      </w:r>
    </w:p>
    <w:p w14:paraId="13FB7A79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RECAPITO TEL. ________________________________________________________________ </w:t>
      </w:r>
    </w:p>
    <w:p w14:paraId="31963452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E-MAIL**______________________________________________________________________ </w:t>
      </w:r>
    </w:p>
    <w:p w14:paraId="6A6208C0" w14:textId="77777777" w:rsidR="000C3E17" w:rsidRDefault="000C3E17" w:rsidP="00AF1B0F">
      <w:pPr>
        <w:pStyle w:val="Default"/>
        <w:rPr>
          <w:b/>
          <w:bCs/>
          <w:sz w:val="23"/>
          <w:szCs w:val="23"/>
        </w:rPr>
      </w:pPr>
    </w:p>
    <w:p w14:paraId="4DF69B38" w14:textId="77777777" w:rsidR="00AF1B0F" w:rsidRDefault="00AF1B0F" w:rsidP="000C3E17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COMUNICA </w:t>
      </w:r>
    </w:p>
    <w:p w14:paraId="08AD9BA6" w14:textId="77777777" w:rsidR="000C3E17" w:rsidRDefault="000C3E17" w:rsidP="00AF1B0F">
      <w:pPr>
        <w:pStyle w:val="Default"/>
        <w:rPr>
          <w:b/>
          <w:bCs/>
          <w:sz w:val="23"/>
          <w:szCs w:val="23"/>
        </w:rPr>
      </w:pPr>
    </w:p>
    <w:p w14:paraId="0738DCCA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REGIME FISCALE</w:t>
      </w:r>
      <w:r>
        <w:rPr>
          <w:sz w:val="23"/>
          <w:szCs w:val="23"/>
        </w:rPr>
        <w:t xml:space="preserve">: </w:t>
      </w:r>
    </w:p>
    <w:p w14:paraId="50A621DA" w14:textId="5BCF076D" w:rsidR="00915198" w:rsidRDefault="00915198" w:rsidP="00915198">
      <w:pPr>
        <w:pStyle w:val="Default"/>
        <w:numPr>
          <w:ilvl w:val="0"/>
          <w:numId w:val="6"/>
        </w:numPr>
        <w:spacing w:after="25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autonomo </w:t>
      </w:r>
    </w:p>
    <w:p w14:paraId="26232CA7" w14:textId="753354CF" w:rsidR="00AF1B0F" w:rsidRDefault="00AF1B0F" w:rsidP="00915198">
      <w:pPr>
        <w:pStyle w:val="Default"/>
        <w:numPr>
          <w:ilvl w:val="0"/>
          <w:numId w:val="6"/>
        </w:numPr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redditi assimilati a lavoro dipendente </w:t>
      </w:r>
    </w:p>
    <w:p w14:paraId="091549E6" w14:textId="77777777" w:rsidR="00915198" w:rsidRDefault="00915198" w:rsidP="00915198">
      <w:pPr>
        <w:pStyle w:val="Default"/>
        <w:ind w:left="360"/>
        <w:rPr>
          <w:rFonts w:ascii="Courier New" w:hAnsi="Courier New" w:cs="Courier New"/>
          <w:sz w:val="23"/>
          <w:szCs w:val="23"/>
        </w:rPr>
      </w:pPr>
    </w:p>
    <w:p w14:paraId="2E74D949" w14:textId="77777777" w:rsidR="00AF1B0F" w:rsidRDefault="00AF1B0F" w:rsidP="00AF1B0F">
      <w:pPr>
        <w:pStyle w:val="Default"/>
        <w:rPr>
          <w:rFonts w:ascii="Courier New" w:hAnsi="Courier New" w:cs="Courier New"/>
          <w:sz w:val="23"/>
          <w:szCs w:val="23"/>
        </w:rPr>
      </w:pPr>
    </w:p>
    <w:p w14:paraId="53C09E75" w14:textId="77777777" w:rsidR="000C3E17" w:rsidRDefault="000C3E17" w:rsidP="00AF1B0F">
      <w:pPr>
        <w:pStyle w:val="Default"/>
        <w:rPr>
          <w:b/>
          <w:bCs/>
          <w:sz w:val="23"/>
          <w:szCs w:val="23"/>
        </w:rPr>
      </w:pPr>
    </w:p>
    <w:p w14:paraId="1F8BDFA6" w14:textId="77777777" w:rsidR="00AF1B0F" w:rsidRDefault="00AF1B0F" w:rsidP="00AF1B0F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IRPERF :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Barrare le caselle interessate: </w:t>
      </w:r>
    </w:p>
    <w:p w14:paraId="540FA16B" w14:textId="629E53A3" w:rsidR="00AF1B0F" w:rsidRDefault="00AF1B0F" w:rsidP="00AF1B0F">
      <w:pPr>
        <w:pStyle w:val="Default"/>
        <w:spacing w:after="25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23% per scaglioni di reddito fino a </w:t>
      </w:r>
      <w:r w:rsidR="00915198">
        <w:rPr>
          <w:rFonts w:ascii="Courier New" w:hAnsi="Courier New" w:cs="Courier New"/>
          <w:sz w:val="23"/>
          <w:szCs w:val="23"/>
        </w:rPr>
        <w:t>28</w:t>
      </w:r>
      <w:r>
        <w:rPr>
          <w:rFonts w:ascii="Courier New" w:hAnsi="Courier New" w:cs="Courier New"/>
          <w:sz w:val="23"/>
          <w:szCs w:val="23"/>
        </w:rPr>
        <w:t xml:space="preserve">.000 euro </w:t>
      </w:r>
    </w:p>
    <w:p w14:paraId="6AAA5461" w14:textId="2940BE01" w:rsidR="00AF1B0F" w:rsidRDefault="00AF1B0F" w:rsidP="00AF1B0F">
      <w:pPr>
        <w:pStyle w:val="Default"/>
        <w:spacing w:after="25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 3</w:t>
      </w:r>
      <w:r w:rsidR="00915198">
        <w:rPr>
          <w:rFonts w:ascii="Courier New" w:hAnsi="Courier New" w:cs="Courier New"/>
          <w:sz w:val="23"/>
          <w:szCs w:val="23"/>
        </w:rPr>
        <w:t>5</w:t>
      </w:r>
      <w:r>
        <w:rPr>
          <w:rFonts w:ascii="Courier New" w:hAnsi="Courier New" w:cs="Courier New"/>
          <w:sz w:val="23"/>
          <w:szCs w:val="23"/>
        </w:rPr>
        <w:t>% per scaglioni di reddito da 28.001 a 5</w:t>
      </w:r>
      <w:r w:rsidR="00915198">
        <w:rPr>
          <w:rFonts w:ascii="Courier New" w:hAnsi="Courier New" w:cs="Courier New"/>
          <w:sz w:val="23"/>
          <w:szCs w:val="23"/>
        </w:rPr>
        <w:t>0</w:t>
      </w:r>
      <w:r>
        <w:rPr>
          <w:rFonts w:ascii="Courier New" w:hAnsi="Courier New" w:cs="Courier New"/>
          <w:sz w:val="23"/>
          <w:szCs w:val="23"/>
        </w:rPr>
        <w:t xml:space="preserve">.000 euro </w:t>
      </w:r>
    </w:p>
    <w:p w14:paraId="30F33640" w14:textId="01C9217A" w:rsidR="00AF1B0F" w:rsidRDefault="00AF1B0F" w:rsidP="00AF1B0F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43% per scaglioni di reddito oltre </w:t>
      </w:r>
      <w:r w:rsidR="00915198">
        <w:rPr>
          <w:rFonts w:ascii="Courier New" w:hAnsi="Courier New" w:cs="Courier New"/>
          <w:sz w:val="23"/>
          <w:szCs w:val="23"/>
        </w:rPr>
        <w:t>50</w:t>
      </w:r>
      <w:r>
        <w:rPr>
          <w:rFonts w:ascii="Courier New" w:hAnsi="Courier New" w:cs="Courier New"/>
          <w:sz w:val="23"/>
          <w:szCs w:val="23"/>
        </w:rPr>
        <w:t xml:space="preserve">.000 </w:t>
      </w:r>
    </w:p>
    <w:p w14:paraId="7D74F2C3" w14:textId="77777777" w:rsidR="00AF1B0F" w:rsidRDefault="00AF1B0F" w:rsidP="00AF1B0F">
      <w:pPr>
        <w:pStyle w:val="Default"/>
        <w:rPr>
          <w:rFonts w:ascii="Courier New" w:hAnsi="Courier New" w:cs="Courier New"/>
          <w:sz w:val="23"/>
          <w:szCs w:val="23"/>
        </w:rPr>
      </w:pPr>
    </w:p>
    <w:p w14:paraId="0A9227EB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RITENUTE: </w:t>
      </w:r>
      <w:r>
        <w:rPr>
          <w:sz w:val="23"/>
          <w:szCs w:val="23"/>
        </w:rPr>
        <w:t xml:space="preserve">indicare le aliquote da applicare </w:t>
      </w:r>
    </w:p>
    <w:p w14:paraId="24120644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REGIONALE ______________ REGIONE DI RESIDENZA ____________________________ </w:t>
      </w:r>
    </w:p>
    <w:p w14:paraId="62871267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COMUNALE ______________ COMUNE DI RESIDENZA ____________________________ </w:t>
      </w:r>
    </w:p>
    <w:p w14:paraId="72D9DFFE" w14:textId="77777777" w:rsidR="000C3E17" w:rsidRDefault="000C3E17" w:rsidP="00AF1B0F">
      <w:pPr>
        <w:pStyle w:val="Default"/>
        <w:rPr>
          <w:b/>
          <w:bCs/>
          <w:sz w:val="23"/>
          <w:szCs w:val="23"/>
        </w:rPr>
      </w:pPr>
    </w:p>
    <w:p w14:paraId="2B7306AA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TITOLARI DI PARTITA IVA E/O PERSONE GIURIDICHE: </w:t>
      </w:r>
    </w:p>
    <w:p w14:paraId="76D3771B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LAVORO AUTONOMO P.IVA N. _________________________e regime fiscale relativo con: </w:t>
      </w:r>
    </w:p>
    <w:p w14:paraId="298D2E5C" w14:textId="77777777" w:rsidR="00AF1B0F" w:rsidRDefault="00AF1B0F" w:rsidP="00AF1B0F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IVA ____________% </w:t>
      </w:r>
    </w:p>
    <w:p w14:paraId="28385A76" w14:textId="77777777" w:rsidR="00AF1B0F" w:rsidRDefault="00AF1B0F" w:rsidP="00AF1B0F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Oneri previdenziali soggetti a ritenuta __________% </w:t>
      </w:r>
    </w:p>
    <w:p w14:paraId="14F32EF2" w14:textId="77777777" w:rsidR="00AF1B0F" w:rsidRDefault="00AF1B0F" w:rsidP="00AF1B0F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Oneri previdenziali non soggetti a ritenuta ______% </w:t>
      </w:r>
    </w:p>
    <w:p w14:paraId="505CB7BB" w14:textId="77777777" w:rsidR="00AF1B0F" w:rsidRDefault="00AF1B0F" w:rsidP="00AF1B0F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Ritenuta d’acconto 20% </w:t>
      </w:r>
    </w:p>
    <w:p w14:paraId="10015528" w14:textId="77777777" w:rsidR="00AF1B0F" w:rsidRDefault="00AF1B0F" w:rsidP="00AF1B0F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 Regime forfettario </w:t>
      </w:r>
    </w:p>
    <w:p w14:paraId="1E2C994E" w14:textId="77777777" w:rsidR="00AF1B0F" w:rsidRDefault="00AF1B0F" w:rsidP="00AF1B0F">
      <w:pPr>
        <w:pStyle w:val="Default"/>
        <w:rPr>
          <w:rFonts w:ascii="Courier New" w:hAnsi="Courier New" w:cs="Courier New"/>
          <w:sz w:val="23"/>
          <w:szCs w:val="23"/>
        </w:rPr>
      </w:pPr>
    </w:p>
    <w:p w14:paraId="3001FA89" w14:textId="77777777" w:rsidR="000C3E17" w:rsidRDefault="000C3E17" w:rsidP="00AF1B0F">
      <w:pPr>
        <w:pStyle w:val="Default"/>
        <w:rPr>
          <w:sz w:val="23"/>
          <w:szCs w:val="23"/>
        </w:rPr>
      </w:pPr>
    </w:p>
    <w:p w14:paraId="56F53242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Altro (specificare)_____________________________________________ </w:t>
      </w:r>
    </w:p>
    <w:p w14:paraId="1795FBAD" w14:textId="77777777" w:rsidR="00AF1B0F" w:rsidRDefault="00AF1B0F" w:rsidP="00AF1B0F">
      <w:pPr>
        <w:pStyle w:val="Default"/>
        <w:pageBreakBefore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lastRenderedPageBreak/>
        <w:t>DENOMINAZlONE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B829E7">
        <w:rPr>
          <w:sz w:val="23"/>
          <w:szCs w:val="23"/>
        </w:rPr>
        <w:t>indicare s</w:t>
      </w:r>
      <w:r>
        <w:rPr>
          <w:sz w:val="23"/>
          <w:szCs w:val="23"/>
        </w:rPr>
        <w:t xml:space="preserve">e trattasi di studio associato): </w:t>
      </w:r>
    </w:p>
    <w:p w14:paraId="6FE4CC53" w14:textId="77777777" w:rsidR="00B829E7" w:rsidRDefault="00B829E7" w:rsidP="00AF1B0F">
      <w:pPr>
        <w:pStyle w:val="Default"/>
        <w:rPr>
          <w:sz w:val="23"/>
          <w:szCs w:val="23"/>
        </w:rPr>
      </w:pPr>
    </w:p>
    <w:p w14:paraId="377F7A00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 </w:t>
      </w:r>
    </w:p>
    <w:p w14:paraId="30781091" w14:textId="77777777" w:rsidR="000C3E17" w:rsidRDefault="000C3E17" w:rsidP="00AF1B0F">
      <w:pPr>
        <w:pStyle w:val="Default"/>
        <w:rPr>
          <w:sz w:val="23"/>
          <w:szCs w:val="23"/>
        </w:rPr>
      </w:pPr>
    </w:p>
    <w:p w14:paraId="092057DB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Partita </w:t>
      </w:r>
      <w:proofErr w:type="gramStart"/>
      <w:r>
        <w:rPr>
          <w:sz w:val="23"/>
          <w:szCs w:val="23"/>
        </w:rPr>
        <w:t>Iva:_</w:t>
      </w:r>
      <w:proofErr w:type="gramEnd"/>
      <w:r>
        <w:rPr>
          <w:sz w:val="23"/>
          <w:szCs w:val="23"/>
        </w:rPr>
        <w:t xml:space="preserve">_____________________________________________________________________ </w:t>
      </w:r>
    </w:p>
    <w:p w14:paraId="38D7237B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Sede Legale_____________________________________________________________ </w:t>
      </w:r>
    </w:p>
    <w:p w14:paraId="307904FE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Tel./Cell _______________________________________________________________________ </w:t>
      </w:r>
    </w:p>
    <w:p w14:paraId="2DC15FEA" w14:textId="77777777" w:rsidR="00AF1B0F" w:rsidRDefault="00AF1B0F" w:rsidP="00AF1B0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Email</w:t>
      </w:r>
      <w:proofErr w:type="gramEnd"/>
      <w:r>
        <w:rPr>
          <w:sz w:val="23"/>
          <w:szCs w:val="23"/>
        </w:rPr>
        <w:t xml:space="preserve"> _________________________________________________________________________ </w:t>
      </w:r>
    </w:p>
    <w:p w14:paraId="6E894D1A" w14:textId="77777777" w:rsidR="000C3E17" w:rsidRDefault="000C3E17" w:rsidP="00AF1B0F">
      <w:pPr>
        <w:pStyle w:val="Default"/>
        <w:rPr>
          <w:b/>
          <w:bCs/>
          <w:sz w:val="23"/>
          <w:szCs w:val="23"/>
        </w:rPr>
      </w:pPr>
    </w:p>
    <w:p w14:paraId="245FC805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Dati Legale Rappresentante: </w:t>
      </w:r>
    </w:p>
    <w:p w14:paraId="09893F1D" w14:textId="77777777" w:rsidR="000C3E17" w:rsidRDefault="000C3E17" w:rsidP="00AF1B0F">
      <w:pPr>
        <w:pStyle w:val="Default"/>
        <w:rPr>
          <w:sz w:val="23"/>
          <w:szCs w:val="23"/>
        </w:rPr>
      </w:pPr>
    </w:p>
    <w:p w14:paraId="7146E019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Cognome e </w:t>
      </w:r>
      <w:proofErr w:type="gramStart"/>
      <w:r>
        <w:rPr>
          <w:sz w:val="23"/>
          <w:szCs w:val="23"/>
        </w:rPr>
        <w:t>Nome:_</w:t>
      </w:r>
      <w:proofErr w:type="gramEnd"/>
      <w:r>
        <w:rPr>
          <w:sz w:val="23"/>
          <w:szCs w:val="23"/>
        </w:rPr>
        <w:t xml:space="preserve">______________________________________________________________ </w:t>
      </w:r>
    </w:p>
    <w:p w14:paraId="4710117F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di </w:t>
      </w:r>
      <w:proofErr w:type="gramStart"/>
      <w:r>
        <w:rPr>
          <w:sz w:val="23"/>
          <w:szCs w:val="23"/>
        </w:rPr>
        <w:t>nascita:_</w:t>
      </w:r>
      <w:proofErr w:type="gramEnd"/>
      <w:r>
        <w:rPr>
          <w:sz w:val="23"/>
          <w:szCs w:val="23"/>
        </w:rPr>
        <w:t xml:space="preserve">_______________________________________________________ </w:t>
      </w:r>
    </w:p>
    <w:p w14:paraId="4E7C1D10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</w:t>
      </w:r>
      <w:proofErr w:type="gramStart"/>
      <w:r>
        <w:rPr>
          <w:sz w:val="23"/>
          <w:szCs w:val="23"/>
        </w:rPr>
        <w:t>Fiscale:_</w:t>
      </w:r>
      <w:proofErr w:type="gramEnd"/>
      <w:r>
        <w:rPr>
          <w:sz w:val="23"/>
          <w:szCs w:val="23"/>
        </w:rPr>
        <w:t xml:space="preserve">________________________________________________________________ </w:t>
      </w:r>
    </w:p>
    <w:p w14:paraId="0A73C62F" w14:textId="77777777" w:rsidR="00AF1B0F" w:rsidRDefault="00AF1B0F" w:rsidP="00AF1B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Tel./Cell ________________________ </w:t>
      </w:r>
      <w:proofErr w:type="gramStart"/>
      <w:r>
        <w:rPr>
          <w:sz w:val="23"/>
          <w:szCs w:val="23"/>
        </w:rPr>
        <w:t>Email</w:t>
      </w:r>
      <w:proofErr w:type="gramEnd"/>
      <w:r>
        <w:rPr>
          <w:sz w:val="23"/>
          <w:szCs w:val="23"/>
        </w:rPr>
        <w:t xml:space="preserve"> ________________________________________ </w:t>
      </w:r>
    </w:p>
    <w:p w14:paraId="1686A49C" w14:textId="77777777" w:rsidR="000C3E17" w:rsidRDefault="000C3E17" w:rsidP="00A449FF">
      <w:pPr>
        <w:pStyle w:val="Default"/>
        <w:rPr>
          <w:b/>
          <w:bCs/>
          <w:sz w:val="22"/>
          <w:szCs w:val="22"/>
        </w:rPr>
      </w:pPr>
    </w:p>
    <w:p w14:paraId="4801482C" w14:textId="77777777" w:rsidR="004D5DB5" w:rsidRPr="00915198" w:rsidRDefault="004D5DB5" w:rsidP="00A449FF">
      <w:pPr>
        <w:pStyle w:val="Default"/>
        <w:rPr>
          <w:b/>
          <w:bCs/>
          <w:sz w:val="22"/>
          <w:szCs w:val="22"/>
          <w:u w:val="single"/>
        </w:rPr>
      </w:pPr>
    </w:p>
    <w:p w14:paraId="743A8CDC" w14:textId="18489A6B" w:rsidR="004D5DB5" w:rsidRDefault="004D5DB5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PAGAMENTO TRA</w:t>
      </w:r>
      <w:r w:rsidR="005A18A2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ITE C</w:t>
      </w:r>
      <w:r w:rsidR="000E6220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C INTESTATO </w:t>
      </w:r>
    </w:p>
    <w:p w14:paraId="053ABBB4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</w:p>
    <w:p w14:paraId="393F8B88" w14:textId="3458A7FB" w:rsidR="004D5DB5" w:rsidRDefault="004D5DB5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A______________________________________________________</w:t>
      </w:r>
    </w:p>
    <w:p w14:paraId="55D8C183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</w:p>
    <w:p w14:paraId="7784A803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IBAN: IT________________________________________________</w:t>
      </w:r>
    </w:p>
    <w:p w14:paraId="372E6ABC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</w:p>
    <w:p w14:paraId="0AC17AA7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</w:p>
    <w:p w14:paraId="3B8B0FAA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 la sottoscrizione della presente dichiarazione si esprime il consenso al trattamento dei dati al solo fine dello svolgimento delle funzioni istituzionali di questo Ufficio.</w:t>
      </w:r>
    </w:p>
    <w:p w14:paraId="60E4D309" w14:textId="77777777" w:rsidR="004D5DB5" w:rsidRDefault="004D5DB5" w:rsidP="00A449FF">
      <w:pPr>
        <w:pStyle w:val="Default"/>
        <w:rPr>
          <w:b/>
          <w:bCs/>
          <w:sz w:val="22"/>
          <w:szCs w:val="22"/>
        </w:rPr>
      </w:pPr>
    </w:p>
    <w:p w14:paraId="4580D7C9" w14:textId="77777777" w:rsidR="004D5DB5" w:rsidRPr="00B829E7" w:rsidRDefault="00B829E7" w:rsidP="00B829E7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B829E7">
        <w:rPr>
          <w:b/>
          <w:bCs/>
          <w:sz w:val="22"/>
          <w:szCs w:val="22"/>
          <w:u w:val="single"/>
        </w:rPr>
        <w:t>SI DICHIARA CHE EVEN</w:t>
      </w:r>
      <w:r w:rsidR="004D5DB5" w:rsidRPr="00B829E7">
        <w:rPr>
          <w:b/>
          <w:bCs/>
          <w:sz w:val="22"/>
          <w:szCs w:val="22"/>
          <w:u w:val="single"/>
        </w:rPr>
        <w:t>T</w:t>
      </w:r>
      <w:r w:rsidRPr="00B829E7">
        <w:rPr>
          <w:b/>
          <w:bCs/>
          <w:sz w:val="22"/>
          <w:szCs w:val="22"/>
          <w:u w:val="single"/>
        </w:rPr>
        <w:t>U</w:t>
      </w:r>
      <w:r w:rsidR="004D5DB5" w:rsidRPr="00B829E7">
        <w:rPr>
          <w:b/>
          <w:bCs/>
          <w:sz w:val="22"/>
          <w:szCs w:val="22"/>
          <w:u w:val="single"/>
        </w:rPr>
        <w:t>ALI VARIAZ</w:t>
      </w:r>
      <w:r w:rsidRPr="00B829E7">
        <w:rPr>
          <w:b/>
          <w:bCs/>
          <w:sz w:val="22"/>
          <w:szCs w:val="22"/>
          <w:u w:val="single"/>
        </w:rPr>
        <w:t>IO</w:t>
      </w:r>
      <w:r w:rsidR="004D5DB5" w:rsidRPr="00B829E7">
        <w:rPr>
          <w:b/>
          <w:bCs/>
          <w:sz w:val="22"/>
          <w:szCs w:val="22"/>
          <w:u w:val="single"/>
        </w:rPr>
        <w:t>NI DEI DATI SOPRA RIPORTATI SARANNO TEMPESTIVAMENTE COMUNICATE ALL’UFFICIO LIQUIDAZIONI DI QUESTA PROCURA DELLA REPUBBLICA ESONERANDO IL</w:t>
      </w:r>
      <w:r w:rsidR="00A43DA0" w:rsidRPr="00B829E7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A43DA0" w:rsidRPr="00B829E7">
        <w:rPr>
          <w:b/>
          <w:bCs/>
          <w:sz w:val="22"/>
          <w:szCs w:val="22"/>
          <w:u w:val="single"/>
        </w:rPr>
        <w:t>PREDETTO</w:t>
      </w:r>
      <w:proofErr w:type="gramEnd"/>
      <w:r w:rsidR="00A43DA0" w:rsidRPr="00B829E7">
        <w:rPr>
          <w:b/>
          <w:bCs/>
          <w:sz w:val="22"/>
          <w:szCs w:val="22"/>
          <w:u w:val="single"/>
        </w:rPr>
        <w:t xml:space="preserve"> UFFICIO DA OGNI RESPONSABILITA’ CIRCA L’ERRATA COMPILAZIONE DEI MANDATI DI PAGAMENTO.</w:t>
      </w:r>
    </w:p>
    <w:p w14:paraId="7AE319D9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</w:p>
    <w:p w14:paraId="7563A63F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Lì____________________________</w:t>
      </w:r>
    </w:p>
    <w:p w14:paraId="0AEDA804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In Fede</w:t>
      </w:r>
    </w:p>
    <w:p w14:paraId="5A534EEF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</w:p>
    <w:p w14:paraId="49080A7B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</w:t>
      </w:r>
    </w:p>
    <w:p w14:paraId="5486DA7D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</w:p>
    <w:p w14:paraId="5478C407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</w:p>
    <w:p w14:paraId="3805197C" w14:textId="77777777" w:rsidR="00A43DA0" w:rsidRDefault="00A43DA0" w:rsidP="00A449FF">
      <w:pPr>
        <w:pStyle w:val="Default"/>
        <w:rPr>
          <w:b/>
          <w:bCs/>
          <w:sz w:val="22"/>
          <w:szCs w:val="22"/>
        </w:rPr>
      </w:pPr>
    </w:p>
    <w:p w14:paraId="36AF74D4" w14:textId="77777777" w:rsidR="00A43DA0" w:rsidRDefault="00A43DA0" w:rsidP="00A43DA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*   Allegare copia documento d’identità </w:t>
      </w:r>
    </w:p>
    <w:p w14:paraId="0421A723" w14:textId="77777777" w:rsidR="00A43DA0" w:rsidRDefault="00A43DA0" w:rsidP="00A43DA0">
      <w:pPr>
        <w:pStyle w:val="Default"/>
        <w:ind w:left="36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proofErr w:type="gramStart"/>
      <w:r>
        <w:rPr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 Per</w:t>
      </w:r>
      <w:proofErr w:type="gramEnd"/>
      <w:r>
        <w:rPr>
          <w:b/>
          <w:bCs/>
          <w:sz w:val="22"/>
          <w:szCs w:val="22"/>
        </w:rPr>
        <w:t xml:space="preserve"> la procedura di rimborso è indispensabile indicare un indirizzo mail</w:t>
      </w:r>
    </w:p>
    <w:p w14:paraId="1A158D15" w14:textId="77777777" w:rsidR="00A43DA0" w:rsidRDefault="00A43DA0" w:rsidP="00A43DA0">
      <w:pPr>
        <w:pStyle w:val="Default"/>
        <w:ind w:left="720"/>
        <w:rPr>
          <w:b/>
          <w:bCs/>
          <w:sz w:val="22"/>
          <w:szCs w:val="22"/>
        </w:rPr>
      </w:pPr>
    </w:p>
    <w:p w14:paraId="47D22E47" w14:textId="77777777" w:rsidR="00A43DA0" w:rsidRDefault="00A43DA0" w:rsidP="00A449FF">
      <w:pPr>
        <w:pStyle w:val="Default"/>
      </w:pPr>
    </w:p>
    <w:sectPr w:rsidR="00A43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370"/>
    <w:multiLevelType w:val="hybridMultilevel"/>
    <w:tmpl w:val="7DF49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1D6"/>
    <w:multiLevelType w:val="hybridMultilevel"/>
    <w:tmpl w:val="32C070C0"/>
    <w:lvl w:ilvl="0" w:tplc="1AFED5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4E79"/>
    <w:multiLevelType w:val="hybridMultilevel"/>
    <w:tmpl w:val="0C58D650"/>
    <w:lvl w:ilvl="0" w:tplc="B2923BF8">
      <w:start w:val="5"/>
      <w:numFmt w:val="bullet"/>
      <w:lvlText w:val=""/>
      <w:lvlJc w:val="left"/>
      <w:pPr>
        <w:ind w:left="74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B306D98"/>
    <w:multiLevelType w:val="hybridMultilevel"/>
    <w:tmpl w:val="91806E0C"/>
    <w:lvl w:ilvl="0" w:tplc="B024F5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3693"/>
    <w:multiLevelType w:val="hybridMultilevel"/>
    <w:tmpl w:val="8092E744"/>
    <w:lvl w:ilvl="0" w:tplc="4D68F916">
      <w:start w:val="5"/>
      <w:numFmt w:val="bullet"/>
      <w:lvlText w:val=""/>
      <w:lvlJc w:val="left"/>
      <w:pPr>
        <w:ind w:left="74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524E4897"/>
    <w:multiLevelType w:val="hybridMultilevel"/>
    <w:tmpl w:val="07AE1022"/>
    <w:lvl w:ilvl="0" w:tplc="06C28F5A">
      <w:numFmt w:val="bullet"/>
      <w:lvlText w:val="-"/>
      <w:lvlJc w:val="left"/>
      <w:pPr>
        <w:ind w:left="492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102266287">
    <w:abstractNumId w:val="1"/>
  </w:num>
  <w:num w:numId="2" w16cid:durableId="260725812">
    <w:abstractNumId w:val="3"/>
  </w:num>
  <w:num w:numId="3" w16cid:durableId="1796942387">
    <w:abstractNumId w:val="4"/>
  </w:num>
  <w:num w:numId="4" w16cid:durableId="121002285">
    <w:abstractNumId w:val="2"/>
  </w:num>
  <w:num w:numId="5" w16cid:durableId="2021656709">
    <w:abstractNumId w:val="0"/>
  </w:num>
  <w:num w:numId="6" w16cid:durableId="1412191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E"/>
    <w:rsid w:val="000C3E17"/>
    <w:rsid w:val="000E6220"/>
    <w:rsid w:val="001A2F41"/>
    <w:rsid w:val="001A55CE"/>
    <w:rsid w:val="003A5CEE"/>
    <w:rsid w:val="004D5DB5"/>
    <w:rsid w:val="005A18A2"/>
    <w:rsid w:val="00845EF4"/>
    <w:rsid w:val="00915198"/>
    <w:rsid w:val="00A43DA0"/>
    <w:rsid w:val="00A449FF"/>
    <w:rsid w:val="00AB5702"/>
    <w:rsid w:val="00AF1B0F"/>
    <w:rsid w:val="00B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39F6"/>
  <w15:docId w15:val="{D43F8A1C-9B0F-4479-AD3C-A319D5D6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1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massimo.palladino01</dc:creator>
  <cp:keywords/>
  <dc:description/>
  <cp:lastModifiedBy>Maria Pinna</cp:lastModifiedBy>
  <cp:revision>2</cp:revision>
  <cp:lastPrinted>2025-08-11T13:11:00Z</cp:lastPrinted>
  <dcterms:created xsi:type="dcterms:W3CDTF">2025-08-11T13:17:00Z</dcterms:created>
  <dcterms:modified xsi:type="dcterms:W3CDTF">2025-08-11T13:17:00Z</dcterms:modified>
</cp:coreProperties>
</file>